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5E" w:rsidRPr="00F1074F" w:rsidRDefault="00580B89" w:rsidP="00CB566E">
      <w:pPr>
        <w:ind w:right="85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Прейскурант</w:t>
      </w:r>
      <w:r w:rsidR="0006535E" w:rsidRPr="00F1074F">
        <w:rPr>
          <w:rFonts w:ascii="Times New Roman" w:hAnsi="Times New Roman" w:cs="Times New Roman"/>
          <w:b/>
        </w:rPr>
        <w:t xml:space="preserve"> на дополнительные услуги</w:t>
      </w:r>
      <w:r w:rsidR="00CB566E">
        <w:rPr>
          <w:rFonts w:ascii="Times New Roman" w:hAnsi="Times New Roman" w:cs="Times New Roman"/>
          <w:b/>
        </w:rPr>
        <w:t xml:space="preserve"> от </w:t>
      </w:r>
      <w:r w:rsidR="00CB566E">
        <w:rPr>
          <w:rFonts w:ascii="Times New Roman" w:hAnsi="Times New Roman" w:cs="Times New Roman"/>
          <w:b/>
        </w:rPr>
        <w:t>01.04</w:t>
      </w:r>
      <w:r w:rsidR="00CB566E" w:rsidRPr="00F1074F">
        <w:rPr>
          <w:rFonts w:ascii="Times New Roman" w:hAnsi="Times New Roman" w:cs="Times New Roman"/>
          <w:b/>
        </w:rPr>
        <w:t>.20</w:t>
      </w:r>
      <w:r w:rsidR="00CB566E">
        <w:rPr>
          <w:rFonts w:ascii="Times New Roman" w:hAnsi="Times New Roman" w:cs="Times New Roman"/>
          <w:b/>
        </w:rPr>
        <w:t>22</w:t>
      </w:r>
      <w:r w:rsidR="00CB566E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0483" w:type="dxa"/>
        <w:tblInd w:w="-147" w:type="dxa"/>
        <w:tblLook w:val="04A0" w:firstRow="1" w:lastRow="0" w:firstColumn="1" w:lastColumn="0" w:noHBand="0" w:noVBand="1"/>
      </w:tblPr>
      <w:tblGrid>
        <w:gridCol w:w="456"/>
        <w:gridCol w:w="7055"/>
        <w:gridCol w:w="1278"/>
        <w:gridCol w:w="1694"/>
      </w:tblGrid>
      <w:tr w:rsidR="0006535E" w:rsidRPr="00F1074F" w:rsidTr="00580B89">
        <w:tc>
          <w:tcPr>
            <w:tcW w:w="7511" w:type="dxa"/>
            <w:gridSpan w:val="2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ЭЛЕКТРИКА</w:t>
            </w:r>
          </w:p>
        </w:tc>
        <w:tc>
          <w:tcPr>
            <w:tcW w:w="1278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1074F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694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06535E" w:rsidRPr="00F1074F" w:rsidTr="00580B89">
        <w:tc>
          <w:tcPr>
            <w:tcW w:w="456" w:type="dxa"/>
          </w:tcPr>
          <w:p w:rsidR="0006535E" w:rsidRPr="00F1074F" w:rsidRDefault="00580B89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06535E" w:rsidRPr="00E7093D" w:rsidRDefault="00B11670" w:rsidP="00AE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Вызов электрика для </w:t>
            </w:r>
            <w:r w:rsidR="00AE7C28" w:rsidRPr="00E7093D">
              <w:rPr>
                <w:rFonts w:ascii="Times New Roman" w:hAnsi="Times New Roman" w:cs="Times New Roman"/>
                <w:sz w:val="24"/>
                <w:szCs w:val="24"/>
              </w:rPr>
              <w:t>оценки стоимости работ</w:t>
            </w:r>
          </w:p>
        </w:tc>
        <w:tc>
          <w:tcPr>
            <w:tcW w:w="1278" w:type="dxa"/>
          </w:tcPr>
          <w:p w:rsidR="0006535E" w:rsidRPr="00E7093D" w:rsidRDefault="00471A6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694" w:type="dxa"/>
          </w:tcPr>
          <w:p w:rsidR="0006535E" w:rsidRPr="00E7093D" w:rsidRDefault="00B11670" w:rsidP="00EB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7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534F" w:rsidRPr="00F1074F" w:rsidTr="00580B89">
        <w:tc>
          <w:tcPr>
            <w:tcW w:w="456" w:type="dxa"/>
          </w:tcPr>
          <w:p w:rsidR="00B453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B4534F" w:rsidRPr="00E7093D" w:rsidRDefault="00B4534F" w:rsidP="00AE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8" w:type="dxa"/>
          </w:tcPr>
          <w:p w:rsidR="00B4534F" w:rsidRPr="00E7093D" w:rsidRDefault="00982026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B4534F" w:rsidRPr="00E7093D" w:rsidRDefault="00CE17CC" w:rsidP="00EB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82026" w:rsidRPr="00F1074F" w:rsidTr="00580B89">
        <w:tc>
          <w:tcPr>
            <w:tcW w:w="456" w:type="dxa"/>
          </w:tcPr>
          <w:p w:rsidR="00982026" w:rsidRPr="00F1074F" w:rsidRDefault="00982026" w:rsidP="00982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982026" w:rsidRPr="00E7093D" w:rsidRDefault="00982026" w:rsidP="0098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неисправности</w:t>
            </w:r>
          </w:p>
        </w:tc>
        <w:tc>
          <w:tcPr>
            <w:tcW w:w="1278" w:type="dxa"/>
          </w:tcPr>
          <w:p w:rsidR="00982026" w:rsidRDefault="00982026" w:rsidP="0098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982026" w:rsidRDefault="00982026" w:rsidP="0098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4534F" w:rsidRPr="00F1074F" w:rsidTr="00580B89">
        <w:tc>
          <w:tcPr>
            <w:tcW w:w="456" w:type="dxa"/>
          </w:tcPr>
          <w:p w:rsidR="00B453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B4534F" w:rsidRDefault="00B4534F" w:rsidP="00FF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сторонних подключений под электросчетчик заявителя</w:t>
            </w:r>
          </w:p>
        </w:tc>
        <w:tc>
          <w:tcPr>
            <w:tcW w:w="1278" w:type="dxa"/>
          </w:tcPr>
          <w:p w:rsidR="00B4534F" w:rsidRDefault="00CE17CC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B4534F" w:rsidRDefault="00CE17CC" w:rsidP="00FF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52021" w:rsidRPr="00F1074F" w:rsidTr="00580B89">
        <w:tc>
          <w:tcPr>
            <w:tcW w:w="456" w:type="dxa"/>
          </w:tcPr>
          <w:p w:rsidR="00152021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152021" w:rsidRPr="00E7093D" w:rsidRDefault="00152021" w:rsidP="0015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Замена электросчетчика 1ф.</w:t>
            </w:r>
          </w:p>
        </w:tc>
        <w:tc>
          <w:tcPr>
            <w:tcW w:w="1278" w:type="dxa"/>
          </w:tcPr>
          <w:p w:rsidR="00152021" w:rsidRPr="00E7093D" w:rsidRDefault="00152021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1694" w:type="dxa"/>
          </w:tcPr>
          <w:p w:rsidR="00EB07B0" w:rsidRPr="00E7093D" w:rsidRDefault="00152021" w:rsidP="00EB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52021" w:rsidRPr="00F1074F" w:rsidTr="00580B89">
        <w:tc>
          <w:tcPr>
            <w:tcW w:w="456" w:type="dxa"/>
          </w:tcPr>
          <w:p w:rsidR="00152021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152021" w:rsidRPr="00E7093D" w:rsidRDefault="00152021" w:rsidP="0015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Замена электросчетчика 3ф.</w:t>
            </w:r>
          </w:p>
        </w:tc>
        <w:tc>
          <w:tcPr>
            <w:tcW w:w="1278" w:type="dxa"/>
          </w:tcPr>
          <w:p w:rsidR="00152021" w:rsidRPr="00E7093D" w:rsidRDefault="00152021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1694" w:type="dxa"/>
          </w:tcPr>
          <w:p w:rsidR="00EB07B0" w:rsidRPr="00E7093D" w:rsidRDefault="00EB07B0" w:rsidP="00EB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2021" w:rsidRPr="00F1074F" w:rsidTr="00580B89">
        <w:tc>
          <w:tcPr>
            <w:tcW w:w="456" w:type="dxa"/>
          </w:tcPr>
          <w:p w:rsidR="00152021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152021" w:rsidRPr="00E7093D" w:rsidRDefault="00152021" w:rsidP="0015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Протяжка контакта</w:t>
            </w:r>
            <w:r w:rsidR="00835B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35BE7">
              <w:rPr>
                <w:rFonts w:ascii="Times New Roman" w:hAnsi="Times New Roman" w:cs="Times New Roman"/>
                <w:sz w:val="24"/>
                <w:szCs w:val="24"/>
              </w:rPr>
              <w:t>электроустановочном</w:t>
            </w:r>
            <w:proofErr w:type="spellEnd"/>
            <w:r w:rsidR="00835BE7">
              <w:rPr>
                <w:rFonts w:ascii="Times New Roman" w:hAnsi="Times New Roman" w:cs="Times New Roman"/>
                <w:sz w:val="24"/>
                <w:szCs w:val="24"/>
              </w:rPr>
              <w:t xml:space="preserve"> изделии</w:t>
            </w:r>
          </w:p>
        </w:tc>
        <w:tc>
          <w:tcPr>
            <w:tcW w:w="1278" w:type="dxa"/>
          </w:tcPr>
          <w:p w:rsidR="00152021" w:rsidRPr="00E7093D" w:rsidRDefault="00152021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152021" w:rsidRPr="00E7093D" w:rsidRDefault="00EB07B0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48A8" w:rsidRPr="00F1074F" w:rsidTr="00580B89">
        <w:tc>
          <w:tcPr>
            <w:tcW w:w="456" w:type="dxa"/>
          </w:tcPr>
          <w:p w:rsidR="007D48A8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</w:tcPr>
          <w:p w:rsidR="007D48A8" w:rsidRPr="00E7093D" w:rsidRDefault="007F0AAF" w:rsidP="007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48A8" w:rsidRPr="00E7093D">
              <w:rPr>
                <w:rFonts w:ascii="Times New Roman" w:hAnsi="Times New Roman" w:cs="Times New Roman"/>
                <w:sz w:val="24"/>
                <w:szCs w:val="24"/>
              </w:rPr>
              <w:t>емонтаж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 старого</w:t>
            </w:r>
            <w:r w:rsidR="007D48A8"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защиты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/пробки электрической</w:t>
            </w:r>
            <w:r w:rsidR="007D48A8"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7D48A8" w:rsidRPr="00E7093D" w:rsidRDefault="007D48A8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B07B0" w:rsidRPr="00E7093D" w:rsidRDefault="00EB07B0" w:rsidP="00EB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48A8" w:rsidRPr="00F1074F" w:rsidTr="00580B89">
        <w:tc>
          <w:tcPr>
            <w:tcW w:w="456" w:type="dxa"/>
          </w:tcPr>
          <w:p w:rsidR="007D48A8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5" w:type="dxa"/>
            <w:vAlign w:val="bottom"/>
          </w:tcPr>
          <w:p w:rsidR="007D48A8" w:rsidRPr="00E7093D" w:rsidRDefault="007D48A8" w:rsidP="007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Установка автомата защиты 1-х пол. до 63А с подключением</w:t>
            </w:r>
          </w:p>
        </w:tc>
        <w:tc>
          <w:tcPr>
            <w:tcW w:w="1278" w:type="dxa"/>
          </w:tcPr>
          <w:p w:rsidR="007D48A8" w:rsidRPr="00E7093D" w:rsidRDefault="007D48A8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B07B0" w:rsidRPr="00E7093D" w:rsidRDefault="00EB07B0" w:rsidP="00EB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D48A8" w:rsidRPr="00F1074F" w:rsidTr="00580B89">
        <w:tc>
          <w:tcPr>
            <w:tcW w:w="456" w:type="dxa"/>
          </w:tcPr>
          <w:p w:rsidR="007D48A8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  <w:vAlign w:val="bottom"/>
          </w:tcPr>
          <w:p w:rsidR="007D48A8" w:rsidRPr="00E7093D" w:rsidRDefault="007D48A8" w:rsidP="007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Установка автомата защиты 2-х пол. до 63А с подключением</w:t>
            </w:r>
          </w:p>
        </w:tc>
        <w:tc>
          <w:tcPr>
            <w:tcW w:w="1278" w:type="dxa"/>
          </w:tcPr>
          <w:p w:rsidR="007D48A8" w:rsidRPr="00E7093D" w:rsidRDefault="007D48A8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7D48A8" w:rsidRPr="00E7093D" w:rsidRDefault="00EB07B0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D48A8" w:rsidRPr="00F1074F" w:rsidTr="00580B89">
        <w:tc>
          <w:tcPr>
            <w:tcW w:w="456" w:type="dxa"/>
          </w:tcPr>
          <w:p w:rsidR="007D48A8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5" w:type="dxa"/>
            <w:vAlign w:val="bottom"/>
          </w:tcPr>
          <w:p w:rsidR="007D48A8" w:rsidRPr="00E7093D" w:rsidRDefault="007D48A8" w:rsidP="007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Установка автомата защиты 3-х.пол. до 63А с подключением</w:t>
            </w:r>
          </w:p>
        </w:tc>
        <w:tc>
          <w:tcPr>
            <w:tcW w:w="1278" w:type="dxa"/>
          </w:tcPr>
          <w:p w:rsidR="007D48A8" w:rsidRPr="00E7093D" w:rsidRDefault="007D48A8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3B68B2" w:rsidRPr="00E7093D" w:rsidRDefault="003B68B2" w:rsidP="003B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D48A8" w:rsidRPr="00F1074F" w:rsidTr="00580B89">
        <w:tc>
          <w:tcPr>
            <w:tcW w:w="456" w:type="dxa"/>
          </w:tcPr>
          <w:p w:rsidR="007D48A8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  <w:vAlign w:val="bottom"/>
          </w:tcPr>
          <w:p w:rsidR="007D48A8" w:rsidRPr="00E7093D" w:rsidRDefault="007D48A8" w:rsidP="003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Установка УЗО/</w:t>
            </w: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Дифф.автом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. 2-х пол. с подключением</w:t>
            </w:r>
          </w:p>
        </w:tc>
        <w:tc>
          <w:tcPr>
            <w:tcW w:w="1278" w:type="dxa"/>
          </w:tcPr>
          <w:p w:rsidR="007D48A8" w:rsidRPr="00E7093D" w:rsidRDefault="007D48A8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7D48A8" w:rsidRPr="00E7093D" w:rsidRDefault="003B68B2" w:rsidP="003B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2F5116" w:rsidRPr="00F1074F" w:rsidTr="00580B89">
        <w:tc>
          <w:tcPr>
            <w:tcW w:w="456" w:type="dxa"/>
          </w:tcPr>
          <w:p w:rsidR="002F5116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5" w:type="dxa"/>
            <w:vAlign w:val="bottom"/>
          </w:tcPr>
          <w:p w:rsidR="002F5116" w:rsidRPr="00E7093D" w:rsidRDefault="002F5116" w:rsidP="002F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Установка шина "0" до 8 отв. с подключением</w:t>
            </w:r>
          </w:p>
        </w:tc>
        <w:tc>
          <w:tcPr>
            <w:tcW w:w="1278" w:type="dxa"/>
          </w:tcPr>
          <w:p w:rsidR="002F5116" w:rsidRPr="00E7093D" w:rsidRDefault="002F5116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3B68B2" w:rsidRPr="00E7093D" w:rsidRDefault="003B68B2" w:rsidP="003B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31F0" w:rsidRPr="00F1074F" w:rsidTr="00580B89">
        <w:tc>
          <w:tcPr>
            <w:tcW w:w="456" w:type="dxa"/>
          </w:tcPr>
          <w:p w:rsidR="003831F0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5" w:type="dxa"/>
            <w:vAlign w:val="bottom"/>
          </w:tcPr>
          <w:p w:rsidR="003831F0" w:rsidRPr="00E7093D" w:rsidRDefault="003831F0" w:rsidP="00B4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контактн</w:t>
            </w:r>
            <w:r w:rsidR="00B4534F">
              <w:rPr>
                <w:rFonts w:ascii="Times New Roman" w:hAnsi="Times New Roman" w:cs="Times New Roman"/>
                <w:sz w:val="24"/>
                <w:szCs w:val="24"/>
              </w:rPr>
              <w:t>ого 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</w:t>
            </w:r>
            <w:r w:rsidR="00B453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сжима(орех)</w:t>
            </w:r>
            <w:r w:rsidR="00B4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3831F0" w:rsidRPr="00E7093D" w:rsidRDefault="00B4534F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3831F0" w:rsidRDefault="00B4534F" w:rsidP="003B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5" w:type="dxa"/>
            <w:vAlign w:val="bottom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сквозное в стене толщиной до 25 см. 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5" w:type="dxa"/>
            <w:vAlign w:val="bottom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сквозное в стене толщиной до 75 см. 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B4534F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Прокладка слаботочного или силового провода в гофре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Прокладка слаботочного или силового провода в кабельном канале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Разделка провода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vAlign w:val="bottom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Линии силовой 1-ф подключения в щите 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5" w:type="dxa"/>
            <w:vAlign w:val="bottom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Линии силовой 3-ф подключения в щите 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3831F0" w:rsidRPr="00F1074F" w:rsidTr="00580B89">
        <w:tc>
          <w:tcPr>
            <w:tcW w:w="456" w:type="dxa"/>
          </w:tcPr>
          <w:p w:rsidR="003831F0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5" w:type="dxa"/>
            <w:vAlign w:val="bottom"/>
          </w:tcPr>
          <w:p w:rsidR="003831F0" w:rsidRPr="00E7093D" w:rsidRDefault="003831F0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одной точки </w:t>
            </w: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электроизделий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(розетка, выключатель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кнопка звонка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3831F0" w:rsidRPr="00E7093D" w:rsidRDefault="003831F0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3831F0" w:rsidRDefault="003831F0" w:rsidP="0038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B7B31" w:rsidRPr="00F1074F" w:rsidTr="00580B89">
        <w:tc>
          <w:tcPr>
            <w:tcW w:w="456" w:type="dxa"/>
          </w:tcPr>
          <w:p w:rsidR="006B7B31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5" w:type="dxa"/>
            <w:vAlign w:val="bottom"/>
          </w:tcPr>
          <w:p w:rsidR="006B7B31" w:rsidRPr="00E7093D" w:rsidRDefault="006B7B31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блока выключателей (ванна, туалет, кухня)</w:t>
            </w:r>
          </w:p>
        </w:tc>
        <w:tc>
          <w:tcPr>
            <w:tcW w:w="1278" w:type="dxa"/>
          </w:tcPr>
          <w:p w:rsidR="006B7B31" w:rsidRPr="00E7093D" w:rsidRDefault="00982026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6B7B31" w:rsidRDefault="006B7B31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5" w:type="dxa"/>
          </w:tcPr>
          <w:p w:rsidR="00E7093D" w:rsidRPr="00E7093D" w:rsidRDefault="003831F0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E7093D"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 одной точки </w:t>
            </w:r>
            <w:proofErr w:type="spellStart"/>
            <w:r w:rsidR="00E7093D" w:rsidRPr="00E7093D">
              <w:rPr>
                <w:rFonts w:ascii="Times New Roman" w:hAnsi="Times New Roman" w:cs="Times New Roman"/>
                <w:sz w:val="24"/>
                <w:szCs w:val="24"/>
              </w:rPr>
              <w:t>электроизделий</w:t>
            </w:r>
            <w:proofErr w:type="spellEnd"/>
            <w:r w:rsidR="00B4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4E9" w:rsidRPr="00E7093D">
              <w:rPr>
                <w:rFonts w:ascii="Times New Roman" w:hAnsi="Times New Roman" w:cs="Times New Roman"/>
                <w:sz w:val="24"/>
                <w:szCs w:val="24"/>
              </w:rPr>
              <w:t>(розетка, выключатель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кнопка звонка</w:t>
            </w:r>
            <w:r w:rsidR="00B424E9" w:rsidRPr="00E70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Default="003831F0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831F0" w:rsidRPr="00E7093D" w:rsidRDefault="003831F0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F0" w:rsidRPr="00F1074F" w:rsidTr="00580B89">
        <w:tc>
          <w:tcPr>
            <w:tcW w:w="456" w:type="dxa"/>
          </w:tcPr>
          <w:p w:rsidR="003831F0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5" w:type="dxa"/>
          </w:tcPr>
          <w:p w:rsidR="003831F0" w:rsidRDefault="003831F0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звонка с кнопкой</w:t>
            </w:r>
          </w:p>
        </w:tc>
        <w:tc>
          <w:tcPr>
            <w:tcW w:w="1278" w:type="dxa"/>
          </w:tcPr>
          <w:p w:rsidR="003831F0" w:rsidRPr="00E7093D" w:rsidRDefault="003831F0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3831F0" w:rsidRDefault="003831F0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5" w:type="dxa"/>
            <w:vAlign w:val="bottom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ыборка под </w:t>
            </w: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распаячную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/монтажную коробку (кирпич) </w:t>
            </w:r>
          </w:p>
        </w:tc>
        <w:tc>
          <w:tcPr>
            <w:tcW w:w="1278" w:type="dxa"/>
          </w:tcPr>
          <w:p w:rsidR="00E7093D" w:rsidRPr="00E7093D" w:rsidRDefault="009A00DB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5" w:type="dxa"/>
            <w:vAlign w:val="bottom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ыборка под </w:t>
            </w: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распаячную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/монтажную коробку (бетон) </w:t>
            </w:r>
          </w:p>
        </w:tc>
        <w:tc>
          <w:tcPr>
            <w:tcW w:w="1278" w:type="dxa"/>
          </w:tcPr>
          <w:p w:rsidR="00E7093D" w:rsidRPr="00E7093D" w:rsidRDefault="009A00DB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Монтаж распределительной коробки открытая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Монтаж распределительной коробки скрытая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5" w:type="dxa"/>
            <w:vAlign w:val="bottom"/>
          </w:tcPr>
          <w:p w:rsidR="00E7093D" w:rsidRPr="00E7093D" w:rsidRDefault="00E7093D" w:rsidP="00BA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E2F">
              <w:rPr>
                <w:rFonts w:ascii="Times New Roman" w:hAnsi="Times New Roman" w:cs="Times New Roman"/>
                <w:sz w:val="24"/>
                <w:szCs w:val="24"/>
              </w:rPr>
              <w:t>ереборка/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</w:t>
            </w: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распая</w:t>
            </w:r>
            <w:r w:rsidR="00B424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 коробке 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7093D" w:rsidRPr="00E7093D" w:rsidRDefault="003B68B2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Подключение электроплиты</w:t>
            </w:r>
          </w:p>
        </w:tc>
        <w:tc>
          <w:tcPr>
            <w:tcW w:w="1278" w:type="dxa"/>
          </w:tcPr>
          <w:p w:rsidR="00E7093D" w:rsidRPr="00E7093D" w:rsidRDefault="00FF06B3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9A00DB" w:rsidRDefault="009A00DB" w:rsidP="009A0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D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r w:rsidR="00A12A1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9A00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00DB" w:rsidRPr="00F1074F" w:rsidTr="00580B89">
        <w:tc>
          <w:tcPr>
            <w:tcW w:w="456" w:type="dxa"/>
          </w:tcPr>
          <w:p w:rsidR="009A00DB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5" w:type="dxa"/>
          </w:tcPr>
          <w:p w:rsidR="009A00DB" w:rsidRPr="00E7093D" w:rsidRDefault="009A00DB" w:rsidP="009A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Подключение электрической части водонагревателя</w:t>
            </w:r>
          </w:p>
        </w:tc>
        <w:tc>
          <w:tcPr>
            <w:tcW w:w="1278" w:type="dxa"/>
          </w:tcPr>
          <w:p w:rsidR="009A00DB" w:rsidRPr="00E7093D" w:rsidRDefault="00FF06B3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9A00DB" w:rsidRDefault="009A00DB" w:rsidP="009A00DB">
            <w:pPr>
              <w:jc w:val="center"/>
            </w:pPr>
            <w:r w:rsidRPr="00426ECA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r w:rsidR="00A12A1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426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00DB" w:rsidRPr="00F1074F" w:rsidTr="00580B89">
        <w:tc>
          <w:tcPr>
            <w:tcW w:w="456" w:type="dxa"/>
          </w:tcPr>
          <w:p w:rsidR="009A00DB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5" w:type="dxa"/>
          </w:tcPr>
          <w:p w:rsidR="009A00DB" w:rsidRPr="00E7093D" w:rsidRDefault="009A00DB" w:rsidP="009A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Подключение стиральной и посудомоечной машины</w:t>
            </w:r>
          </w:p>
        </w:tc>
        <w:tc>
          <w:tcPr>
            <w:tcW w:w="1278" w:type="dxa"/>
          </w:tcPr>
          <w:p w:rsidR="009A00DB" w:rsidRPr="00E7093D" w:rsidRDefault="00FF06B3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9A00DB" w:rsidRDefault="009A00DB" w:rsidP="009A00DB">
            <w:pPr>
              <w:jc w:val="center"/>
            </w:pPr>
            <w:r w:rsidRPr="00426ECA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r w:rsidR="00A12A1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426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электрощитка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монтажа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электрощитка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монтажа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Установка точечного светильника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AD6C2B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D6C2B" w:rsidRPr="00F1074F" w:rsidTr="00580B89">
        <w:tc>
          <w:tcPr>
            <w:tcW w:w="456" w:type="dxa"/>
          </w:tcPr>
          <w:p w:rsidR="00AD6C2B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5" w:type="dxa"/>
          </w:tcPr>
          <w:p w:rsidR="00AD6C2B" w:rsidRPr="00E7093D" w:rsidRDefault="00AD6C2B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понижающего трансформатора 220/12В</w:t>
            </w:r>
          </w:p>
        </w:tc>
        <w:tc>
          <w:tcPr>
            <w:tcW w:w="1278" w:type="dxa"/>
          </w:tcPr>
          <w:p w:rsidR="00AD6C2B" w:rsidRPr="00E7093D" w:rsidRDefault="00AD6C2B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AD6C2B" w:rsidRDefault="00AD6C2B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Монтаж светильника настенного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6B7B31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B7B31" w:rsidRPr="00F1074F" w:rsidTr="00580B89">
        <w:tc>
          <w:tcPr>
            <w:tcW w:w="456" w:type="dxa"/>
          </w:tcPr>
          <w:p w:rsidR="006B7B31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5" w:type="dxa"/>
          </w:tcPr>
          <w:p w:rsidR="006B7B31" w:rsidRPr="00E7093D" w:rsidRDefault="006B7B31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крюка/планки для люстры</w:t>
            </w:r>
          </w:p>
        </w:tc>
        <w:tc>
          <w:tcPr>
            <w:tcW w:w="1278" w:type="dxa"/>
          </w:tcPr>
          <w:p w:rsidR="006B7B31" w:rsidRPr="00E7093D" w:rsidRDefault="00FF06B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6B7B31" w:rsidRDefault="006B7B31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B7B31" w:rsidRPr="00F1074F" w:rsidTr="00580B89">
        <w:tc>
          <w:tcPr>
            <w:tcW w:w="456" w:type="dxa"/>
          </w:tcPr>
          <w:p w:rsidR="006B7B31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55" w:type="dxa"/>
          </w:tcPr>
          <w:p w:rsidR="006B7B31" w:rsidRPr="00E7093D" w:rsidRDefault="006B7B31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монтаж люстры стоимостью до 3000 руб.</w:t>
            </w:r>
          </w:p>
        </w:tc>
        <w:tc>
          <w:tcPr>
            <w:tcW w:w="1278" w:type="dxa"/>
          </w:tcPr>
          <w:p w:rsidR="006B7B31" w:rsidRPr="00E7093D" w:rsidRDefault="00FF06B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6B7B31" w:rsidRDefault="006B7B31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B7B31" w:rsidRPr="00F1074F" w:rsidTr="00580B89">
        <w:tc>
          <w:tcPr>
            <w:tcW w:w="456" w:type="dxa"/>
          </w:tcPr>
          <w:p w:rsidR="006B7B31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5" w:type="dxa"/>
          </w:tcPr>
          <w:p w:rsidR="006B7B31" w:rsidRPr="00E7093D" w:rsidRDefault="006B7B31" w:rsidP="006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монтаж люстры стоимостью свыше 3000 руб.</w:t>
            </w:r>
          </w:p>
        </w:tc>
        <w:tc>
          <w:tcPr>
            <w:tcW w:w="1278" w:type="dxa"/>
          </w:tcPr>
          <w:p w:rsidR="006B7B31" w:rsidRPr="00E7093D" w:rsidRDefault="00FF06B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6B7B31" w:rsidRDefault="006B7B31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1200+20% от стоимости люстры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эл.звонка</w:t>
            </w:r>
            <w:proofErr w:type="spellEnd"/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 и кнопки без прокладки электропроводки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  <w:tc>
          <w:tcPr>
            <w:tcW w:w="1694" w:type="dxa"/>
          </w:tcPr>
          <w:p w:rsidR="00E7093D" w:rsidRPr="00E7093D" w:rsidRDefault="00FF06B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Смена патрона обычного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FF06B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5" w:type="dxa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Смена патрона миньона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FF06B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F06B3" w:rsidRPr="00F1074F" w:rsidTr="00580B89">
        <w:tc>
          <w:tcPr>
            <w:tcW w:w="456" w:type="dxa"/>
          </w:tcPr>
          <w:p w:rsidR="00FF06B3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5" w:type="dxa"/>
          </w:tcPr>
          <w:p w:rsidR="00FF06B3" w:rsidRPr="00E7093D" w:rsidRDefault="00FF06B3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лампочки</w:t>
            </w:r>
          </w:p>
        </w:tc>
        <w:tc>
          <w:tcPr>
            <w:tcW w:w="1278" w:type="dxa"/>
          </w:tcPr>
          <w:p w:rsidR="00FF06B3" w:rsidRPr="00E7093D" w:rsidRDefault="00982026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FF06B3" w:rsidRDefault="00FF06B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5" w:type="dxa"/>
          </w:tcPr>
          <w:p w:rsidR="00E7093D" w:rsidRPr="00E7093D" w:rsidRDefault="00E7093D" w:rsidP="00FF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светильника </w:t>
            </w:r>
          </w:p>
        </w:tc>
        <w:tc>
          <w:tcPr>
            <w:tcW w:w="1278" w:type="dxa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E7093D" w:rsidRPr="00E7093D" w:rsidRDefault="00FF06B3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093D" w:rsidRPr="00F1074F" w:rsidTr="00580B89">
        <w:tc>
          <w:tcPr>
            <w:tcW w:w="456" w:type="dxa"/>
          </w:tcPr>
          <w:p w:rsidR="00E7093D" w:rsidRPr="00F1074F" w:rsidRDefault="00982026" w:rsidP="00A12A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5" w:type="dxa"/>
            <w:vAlign w:val="bottom"/>
          </w:tcPr>
          <w:p w:rsidR="00E7093D" w:rsidRPr="00E7093D" w:rsidRDefault="00E7093D" w:rsidP="00E7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передвижка мебели для доступа к месту проведения работ </w:t>
            </w:r>
          </w:p>
        </w:tc>
        <w:tc>
          <w:tcPr>
            <w:tcW w:w="1278" w:type="dxa"/>
          </w:tcPr>
          <w:p w:rsidR="00E7093D" w:rsidRPr="00E7093D" w:rsidRDefault="00982026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  <w:vAlign w:val="bottom"/>
          </w:tcPr>
          <w:p w:rsidR="00E7093D" w:rsidRPr="00E7093D" w:rsidRDefault="00E7093D" w:rsidP="009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3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</w:tbl>
    <w:p w:rsidR="009A00DB" w:rsidRDefault="009A00DB" w:rsidP="008C65A9">
      <w:pPr>
        <w:rPr>
          <w:rFonts w:ascii="Times New Roman" w:hAnsi="Times New Roman" w:cs="Times New Roman"/>
          <w:b/>
        </w:rPr>
      </w:pPr>
    </w:p>
    <w:p w:rsidR="00041631" w:rsidRDefault="00041631" w:rsidP="008C6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1.</w:t>
      </w:r>
      <w:r w:rsidR="009A0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Стоимость работ рассчитана без учёта стоимости используемы</w:t>
      </w:r>
      <w:r w:rsidR="0072423A">
        <w:rPr>
          <w:rFonts w:ascii="Times New Roman" w:hAnsi="Times New Roman" w:cs="Times New Roman"/>
        </w:rPr>
        <w:t>х материалов и готовых деталей</w:t>
      </w:r>
      <w:r>
        <w:rPr>
          <w:rFonts w:ascii="Times New Roman" w:hAnsi="Times New Roman" w:cs="Times New Roman"/>
        </w:rPr>
        <w:t>.</w:t>
      </w:r>
    </w:p>
    <w:p w:rsidR="00041631" w:rsidRDefault="00041631" w:rsidP="008C6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A00DB">
        <w:rPr>
          <w:rFonts w:ascii="Times New Roman" w:hAnsi="Times New Roman" w:cs="Times New Roman"/>
        </w:rPr>
        <w:t xml:space="preserve"> Стоимость работы рассчитывается в зависимости от объёма электромонтажных работ согласно настоящему прейскуранту.</w:t>
      </w:r>
    </w:p>
    <w:p w:rsidR="008C65A9" w:rsidRDefault="008C65A9" w:rsidP="00882E20">
      <w:pPr>
        <w:jc w:val="center"/>
        <w:rPr>
          <w:rFonts w:ascii="Times New Roman" w:hAnsi="Times New Roman" w:cs="Times New Roman"/>
          <w:b/>
        </w:rPr>
      </w:pPr>
    </w:p>
    <w:p w:rsidR="00882E20" w:rsidRDefault="00882E20" w:rsidP="00882E20">
      <w:pPr>
        <w:jc w:val="center"/>
        <w:rPr>
          <w:rFonts w:ascii="Times New Roman" w:hAnsi="Times New Roman" w:cs="Times New Roman"/>
        </w:rPr>
      </w:pPr>
    </w:p>
    <w:p w:rsidR="00882E20" w:rsidRPr="00882E20" w:rsidRDefault="00882E20" w:rsidP="00882E20">
      <w:pPr>
        <w:jc w:val="center"/>
        <w:rPr>
          <w:rFonts w:ascii="Times New Roman" w:hAnsi="Times New Roman" w:cs="Times New Roman"/>
        </w:rPr>
      </w:pPr>
    </w:p>
    <w:sectPr w:rsidR="00882E20" w:rsidRPr="00882E20" w:rsidSect="00CB566E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5E"/>
    <w:rsid w:val="00035090"/>
    <w:rsid w:val="00041631"/>
    <w:rsid w:val="000455D7"/>
    <w:rsid w:val="000605FB"/>
    <w:rsid w:val="00063FCE"/>
    <w:rsid w:val="0006535E"/>
    <w:rsid w:val="000F5C24"/>
    <w:rsid w:val="001429DD"/>
    <w:rsid w:val="00152021"/>
    <w:rsid w:val="001B6C86"/>
    <w:rsid w:val="001D0729"/>
    <w:rsid w:val="001D4AF2"/>
    <w:rsid w:val="002532C5"/>
    <w:rsid w:val="00293CEA"/>
    <w:rsid w:val="002E5259"/>
    <w:rsid w:val="002F5116"/>
    <w:rsid w:val="00323C02"/>
    <w:rsid w:val="003343A3"/>
    <w:rsid w:val="003831F0"/>
    <w:rsid w:val="003B68B2"/>
    <w:rsid w:val="0042413E"/>
    <w:rsid w:val="004331AC"/>
    <w:rsid w:val="00471A63"/>
    <w:rsid w:val="004A153F"/>
    <w:rsid w:val="004A32DB"/>
    <w:rsid w:val="00511A4D"/>
    <w:rsid w:val="00535FFB"/>
    <w:rsid w:val="005375D3"/>
    <w:rsid w:val="00580B89"/>
    <w:rsid w:val="005A6CA5"/>
    <w:rsid w:val="005B3DF1"/>
    <w:rsid w:val="005B6F74"/>
    <w:rsid w:val="005C33D8"/>
    <w:rsid w:val="006B7B31"/>
    <w:rsid w:val="007117F3"/>
    <w:rsid w:val="0072423A"/>
    <w:rsid w:val="0074165B"/>
    <w:rsid w:val="00762AFB"/>
    <w:rsid w:val="00793361"/>
    <w:rsid w:val="007B604A"/>
    <w:rsid w:val="007D48A8"/>
    <w:rsid w:val="007F0AAF"/>
    <w:rsid w:val="00806C7D"/>
    <w:rsid w:val="00831E89"/>
    <w:rsid w:val="00835BE7"/>
    <w:rsid w:val="00882E20"/>
    <w:rsid w:val="008C65A9"/>
    <w:rsid w:val="009017C9"/>
    <w:rsid w:val="00927FBA"/>
    <w:rsid w:val="00982026"/>
    <w:rsid w:val="009A00DB"/>
    <w:rsid w:val="009A7232"/>
    <w:rsid w:val="00A12A13"/>
    <w:rsid w:val="00A1584B"/>
    <w:rsid w:val="00A57097"/>
    <w:rsid w:val="00AA22FD"/>
    <w:rsid w:val="00AB77D5"/>
    <w:rsid w:val="00AD6C2B"/>
    <w:rsid w:val="00AE5335"/>
    <w:rsid w:val="00AE7C28"/>
    <w:rsid w:val="00B045E6"/>
    <w:rsid w:val="00B11670"/>
    <w:rsid w:val="00B4168E"/>
    <w:rsid w:val="00B424E9"/>
    <w:rsid w:val="00B4534F"/>
    <w:rsid w:val="00BA4E2F"/>
    <w:rsid w:val="00BE7D89"/>
    <w:rsid w:val="00C10108"/>
    <w:rsid w:val="00C14C6A"/>
    <w:rsid w:val="00C70D2A"/>
    <w:rsid w:val="00CA335D"/>
    <w:rsid w:val="00CB566E"/>
    <w:rsid w:val="00CE17CC"/>
    <w:rsid w:val="00CF0A1E"/>
    <w:rsid w:val="00CF1CBD"/>
    <w:rsid w:val="00D1100D"/>
    <w:rsid w:val="00D3377C"/>
    <w:rsid w:val="00D4421F"/>
    <w:rsid w:val="00D73FEC"/>
    <w:rsid w:val="00DD16C6"/>
    <w:rsid w:val="00E319C1"/>
    <w:rsid w:val="00E7093D"/>
    <w:rsid w:val="00EB07B0"/>
    <w:rsid w:val="00EB5E01"/>
    <w:rsid w:val="00ED6617"/>
    <w:rsid w:val="00F1074F"/>
    <w:rsid w:val="00F40F2C"/>
    <w:rsid w:val="00F4489E"/>
    <w:rsid w:val="00F703E6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9B67-712C-449E-AE2D-9F11061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Ванскова Елена Владимировна</dc:creator>
  <cp:keywords/>
  <dc:description/>
  <cp:lastModifiedBy>Никишина Елена Анатольевна</cp:lastModifiedBy>
  <cp:revision>3</cp:revision>
  <cp:lastPrinted>2019-08-28T08:08:00Z</cp:lastPrinted>
  <dcterms:created xsi:type="dcterms:W3CDTF">2022-03-31T12:42:00Z</dcterms:created>
  <dcterms:modified xsi:type="dcterms:W3CDTF">2022-03-31T12:43:00Z</dcterms:modified>
</cp:coreProperties>
</file>